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8"/>
        <w:tblW w:w="108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50329D" w:rsidTr="00727718">
        <w:trPr>
          <w:trHeight w:val="14824"/>
        </w:trPr>
        <w:tc>
          <w:tcPr>
            <w:tcW w:w="10896" w:type="dxa"/>
          </w:tcPr>
          <w:p w:rsidR="00682D8B" w:rsidRDefault="00682D8B" w:rsidP="009D56C9">
            <w:pPr>
              <w:pStyle w:val="KonuBal"/>
              <w:ind w:left="-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85725</wp:posOffset>
                  </wp:positionV>
                  <wp:extent cx="600075" cy="571500"/>
                  <wp:effectExtent l="19050" t="0" r="9525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7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70485</wp:posOffset>
                      </wp:positionV>
                      <wp:extent cx="963930" cy="228600"/>
                      <wp:effectExtent l="0" t="0" r="0" b="635"/>
                      <wp:wrapNone/>
                      <wp:docPr id="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9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837" w:rsidRPr="00682D8B" w:rsidRDefault="008C0837" w:rsidP="00682D8B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456.75pt;margin-top:5.55pt;width:75.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" filled="f" fillcolor="silver" stroked="f" strokeweight="1pt">
                      <v:textbox>
                        <w:txbxContent>
                          <w:p w:rsidR="008C0837" w:rsidRPr="00682D8B" w:rsidRDefault="008C0837" w:rsidP="00682D8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6A9" w:rsidRPr="00E71531">
              <w:t xml:space="preserve">                                                          </w:t>
            </w:r>
            <w:r w:rsidR="00717215" w:rsidRPr="00E71531">
              <w:t xml:space="preserve">                      </w:t>
            </w:r>
            <w:r w:rsidR="00C556A9" w:rsidRPr="00E71531">
              <w:t xml:space="preserve"> </w:t>
            </w:r>
          </w:p>
          <w:p w:rsidR="00682D8B" w:rsidRDefault="00682D8B" w:rsidP="009D56C9">
            <w:pPr>
              <w:pStyle w:val="KonuBal"/>
              <w:ind w:left="-230"/>
              <w:jc w:val="left"/>
            </w:pPr>
          </w:p>
          <w:p w:rsidR="00682D8B" w:rsidRDefault="00682D8B" w:rsidP="00682D8B">
            <w:pPr>
              <w:pStyle w:val="KonuBal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T.C.</w:t>
            </w:r>
          </w:p>
          <w:p w:rsidR="0050329D" w:rsidRPr="00E71531" w:rsidRDefault="00682D8B" w:rsidP="009D56C9">
            <w:pPr>
              <w:pStyle w:val="KonuBal"/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G</w:t>
            </w:r>
            <w:r w:rsidR="00C556A9" w:rsidRPr="00E71531">
              <w:rPr>
                <w:sz w:val="24"/>
              </w:rPr>
              <w:t>İRESUN</w:t>
            </w:r>
            <w:r w:rsidR="0050329D" w:rsidRPr="00E71531">
              <w:rPr>
                <w:sz w:val="24"/>
              </w:rPr>
              <w:t xml:space="preserve"> ÜNİVERSİTESİ</w:t>
            </w:r>
          </w:p>
          <w:p w:rsidR="0050329D" w:rsidRPr="00E71531" w:rsidRDefault="00554D5A" w:rsidP="009D56C9">
            <w:pPr>
              <w:pStyle w:val="Altyaz"/>
            </w:pPr>
            <w:r w:rsidRPr="00E71531">
              <w:rPr>
                <w:sz w:val="24"/>
              </w:rPr>
              <w:t>SOSYAL BİLİMLER</w:t>
            </w:r>
            <w:r w:rsidR="0050329D" w:rsidRPr="00E71531">
              <w:rPr>
                <w:sz w:val="24"/>
              </w:rPr>
              <w:t xml:space="preserve"> ENSTİTÜSÜ</w:t>
            </w:r>
          </w:p>
          <w:p w:rsidR="0050329D" w:rsidRPr="00E71531" w:rsidRDefault="0050329D" w:rsidP="009D56C9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724787" w:rsidRPr="00E71531" w:rsidRDefault="00352E69" w:rsidP="009D56C9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Cs w:val="0"/>
                <w:sz w:val="24"/>
                <w:szCs w:val="24"/>
              </w:rPr>
            </w:pPr>
            <w:r w:rsidRPr="00E71531">
              <w:rPr>
                <w:sz w:val="24"/>
                <w:szCs w:val="24"/>
              </w:rPr>
              <w:t>TEZ SINAVI TUTANAK FORMU</w:t>
            </w:r>
          </w:p>
          <w:p w:rsidR="00565D6A" w:rsidRPr="00E71531" w:rsidRDefault="0050329D" w:rsidP="009D56C9">
            <w:pPr>
              <w:pStyle w:val="Balk5"/>
              <w:ind w:left="-45"/>
              <w:rPr>
                <w:sz w:val="22"/>
                <w:szCs w:val="22"/>
              </w:rPr>
            </w:pPr>
            <w:r w:rsidRPr="00E71531">
              <w:t xml:space="preserve"> </w:t>
            </w:r>
            <w:r w:rsidR="008F0A0E" w:rsidRPr="00E71531">
              <w:rPr>
                <w:sz w:val="18"/>
                <w:szCs w:val="18"/>
              </w:rPr>
              <w:tab/>
            </w:r>
            <w:r w:rsidR="008F0A0E" w:rsidRPr="00E71531">
              <w:rPr>
                <w:sz w:val="18"/>
                <w:szCs w:val="18"/>
              </w:rPr>
              <w:tab/>
            </w:r>
            <w:r w:rsidR="00352E69" w:rsidRPr="00E7153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173268" w:rsidRPr="00E71531">
              <w:rPr>
                <w:sz w:val="22"/>
                <w:szCs w:val="22"/>
              </w:rPr>
              <w:t xml:space="preserve">                            </w:t>
            </w:r>
            <w:r w:rsidR="00352E69" w:rsidRPr="00E71531">
              <w:rPr>
                <w:sz w:val="22"/>
                <w:szCs w:val="22"/>
              </w:rPr>
              <w:t xml:space="preserve"> </w:t>
            </w:r>
          </w:p>
          <w:p w:rsidR="00352E69" w:rsidRPr="00E71531" w:rsidRDefault="00565D6A" w:rsidP="009D56C9">
            <w:pPr>
              <w:pStyle w:val="Balk5"/>
              <w:ind w:left="-45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52E69" w:rsidRPr="00E71531">
              <w:rPr>
                <w:sz w:val="22"/>
                <w:szCs w:val="22"/>
              </w:rPr>
              <w:t>…/…/20</w:t>
            </w:r>
            <w:proofErr w:type="gramStart"/>
            <w:r w:rsidR="00717215" w:rsidRPr="00E71531">
              <w:rPr>
                <w:sz w:val="22"/>
                <w:szCs w:val="22"/>
              </w:rPr>
              <w:t>….</w:t>
            </w:r>
            <w:proofErr w:type="gramEnd"/>
          </w:p>
          <w:p w:rsidR="00352E69" w:rsidRPr="00BF343F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Adı, soyadı ve programı aşağıda verilen Enstitü Anabilim Dalımız öğrencisi tez çalışmalarını sonuçlandırmış ve tez savunma sınavı jürisi tarafından yapılmıştır. Sınav tutanağı aşağıdadır. Bilgilerinize arz ederim.</w:t>
            </w:r>
          </w:p>
          <w:p w:rsidR="00352E69" w:rsidRPr="00E71531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  <w:u w:val="single"/>
              </w:rPr>
            </w:pPr>
            <w:r w:rsidRPr="00E71531">
              <w:rPr>
                <w:sz w:val="22"/>
                <w:szCs w:val="22"/>
                <w:u w:val="single"/>
              </w:rPr>
              <w:t xml:space="preserve">Öğrencinin; </w:t>
            </w:r>
          </w:p>
          <w:p w:rsidR="00352E69" w:rsidRPr="00E71531" w:rsidRDefault="00352E69" w:rsidP="00352E69">
            <w:pPr>
              <w:tabs>
                <w:tab w:val="left" w:pos="121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Adı Soyadı   :</w:t>
            </w:r>
            <w:r w:rsidR="00565D6A" w:rsidRPr="00E71531">
              <w:rPr>
                <w:sz w:val="22"/>
                <w:szCs w:val="22"/>
              </w:rPr>
              <w:t xml:space="preserve"> </w:t>
            </w:r>
            <w:proofErr w:type="gramStart"/>
            <w:r w:rsidRPr="00E71531">
              <w:rPr>
                <w:sz w:val="22"/>
                <w:szCs w:val="22"/>
              </w:rPr>
              <w:t>.........................................................................................</w:t>
            </w:r>
            <w:proofErr w:type="gramEnd"/>
          </w:p>
          <w:p w:rsidR="00352E69" w:rsidRPr="00E71531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Öğrenci No</w:t>
            </w:r>
            <w:r w:rsidRPr="00E71531">
              <w:rPr>
                <w:sz w:val="22"/>
                <w:szCs w:val="22"/>
              </w:rPr>
              <w:tab/>
            </w:r>
            <w:r w:rsidR="00565D6A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>:</w:t>
            </w:r>
            <w:r w:rsidR="009D56C9" w:rsidRPr="00E71531">
              <w:rPr>
                <w:sz w:val="22"/>
                <w:szCs w:val="22"/>
              </w:rPr>
              <w:t xml:space="preserve"> </w:t>
            </w:r>
            <w:proofErr w:type="gramStart"/>
            <w:r w:rsidRPr="00E71531">
              <w:rPr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  <w:p w:rsidR="00352E69" w:rsidRPr="00E71531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Programı</w:t>
            </w:r>
            <w:r w:rsidRPr="00E71531">
              <w:rPr>
                <w:sz w:val="22"/>
                <w:szCs w:val="22"/>
              </w:rPr>
              <w:tab/>
            </w:r>
            <w:r w:rsidR="00565D6A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 xml:space="preserve">: </w:t>
            </w:r>
            <w:r w:rsidR="005671A7" w:rsidRPr="00E715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BE1" w:rsidRPr="00E71531">
              <w:rPr>
                <w:sz w:val="22"/>
                <w:szCs w:val="22"/>
              </w:rPr>
              <w:instrText xml:space="preserve"> FORMCHECKBOX </w:instrText>
            </w:r>
            <w:r w:rsidR="006B48B8">
              <w:rPr>
                <w:sz w:val="22"/>
                <w:szCs w:val="22"/>
              </w:rPr>
            </w:r>
            <w:r w:rsidR="006B48B8">
              <w:rPr>
                <w:sz w:val="22"/>
                <w:szCs w:val="22"/>
              </w:rPr>
              <w:fldChar w:fldCharType="separate"/>
            </w:r>
            <w:r w:rsidR="005671A7" w:rsidRPr="00E71531">
              <w:rPr>
                <w:sz w:val="22"/>
                <w:szCs w:val="22"/>
              </w:rPr>
              <w:fldChar w:fldCharType="end"/>
            </w:r>
            <w:r w:rsidR="009D56C9" w:rsidRPr="00E71531">
              <w:rPr>
                <w:sz w:val="22"/>
                <w:szCs w:val="22"/>
              </w:rPr>
              <w:t xml:space="preserve"> </w:t>
            </w:r>
            <w:r w:rsidR="009D56C9" w:rsidRPr="00E71531">
              <w:rPr>
                <w:b/>
                <w:sz w:val="22"/>
                <w:szCs w:val="22"/>
              </w:rPr>
              <w:t>Yüksek Lisans</w:t>
            </w:r>
            <w:r w:rsidR="009D56C9" w:rsidRPr="00E71531">
              <w:rPr>
                <w:sz w:val="22"/>
                <w:szCs w:val="22"/>
              </w:rPr>
              <w:t xml:space="preserve"> </w:t>
            </w:r>
            <w:r w:rsidR="00027BE1" w:rsidRPr="00E71531">
              <w:rPr>
                <w:sz w:val="22"/>
                <w:szCs w:val="22"/>
              </w:rPr>
              <w:t xml:space="preserve">    </w:t>
            </w:r>
            <w:r w:rsidR="005671A7" w:rsidRPr="00E715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E71531">
              <w:rPr>
                <w:sz w:val="22"/>
                <w:szCs w:val="22"/>
              </w:rPr>
              <w:instrText xml:space="preserve"> FORMCHECKBOX </w:instrText>
            </w:r>
            <w:r w:rsidR="006B48B8">
              <w:rPr>
                <w:sz w:val="22"/>
                <w:szCs w:val="22"/>
              </w:rPr>
            </w:r>
            <w:r w:rsidR="006B48B8">
              <w:rPr>
                <w:sz w:val="22"/>
                <w:szCs w:val="22"/>
              </w:rPr>
              <w:fldChar w:fldCharType="separate"/>
            </w:r>
            <w:r w:rsidR="005671A7" w:rsidRPr="00E71531">
              <w:rPr>
                <w:sz w:val="22"/>
                <w:szCs w:val="22"/>
              </w:rPr>
              <w:fldChar w:fldCharType="end"/>
            </w:r>
            <w:r w:rsidR="009D56C9" w:rsidRPr="00E71531">
              <w:rPr>
                <w:b/>
                <w:sz w:val="22"/>
                <w:szCs w:val="22"/>
              </w:rPr>
              <w:t xml:space="preserve"> Doktora</w:t>
            </w:r>
            <w:r w:rsidR="009D56C9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 xml:space="preserve">       </w:t>
            </w:r>
            <w:r w:rsidR="005671A7" w:rsidRPr="00E715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E71531">
              <w:rPr>
                <w:sz w:val="22"/>
                <w:szCs w:val="22"/>
              </w:rPr>
              <w:instrText xml:space="preserve"> FORMCHECKBOX </w:instrText>
            </w:r>
            <w:r w:rsidR="006B48B8">
              <w:rPr>
                <w:sz w:val="22"/>
                <w:szCs w:val="22"/>
              </w:rPr>
            </w:r>
            <w:r w:rsidR="006B48B8">
              <w:rPr>
                <w:sz w:val="22"/>
                <w:szCs w:val="22"/>
              </w:rPr>
              <w:fldChar w:fldCharType="separate"/>
            </w:r>
            <w:r w:rsidR="005671A7" w:rsidRPr="00E71531">
              <w:rPr>
                <w:sz w:val="22"/>
                <w:szCs w:val="22"/>
              </w:rPr>
              <w:fldChar w:fldCharType="end"/>
            </w:r>
            <w:r w:rsidR="009D56C9" w:rsidRPr="00E71531">
              <w:rPr>
                <w:b/>
                <w:sz w:val="22"/>
                <w:szCs w:val="22"/>
              </w:rPr>
              <w:t xml:space="preserve"> Lisans Sonrası Doktora </w:t>
            </w:r>
            <w:r w:rsidR="0052533C" w:rsidRPr="00E71531">
              <w:rPr>
                <w:sz w:val="22"/>
                <w:szCs w:val="22"/>
              </w:rPr>
              <w:t xml:space="preserve"> </w:t>
            </w:r>
          </w:p>
          <w:p w:rsidR="00352E69" w:rsidRPr="00E71531" w:rsidRDefault="00352E69" w:rsidP="00352E69">
            <w:pPr>
              <w:tabs>
                <w:tab w:val="left" w:pos="1154"/>
              </w:tabs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Danışmanın Adı</w:t>
            </w:r>
            <w:r w:rsidR="00565D6A" w:rsidRPr="00E71531">
              <w:rPr>
                <w:sz w:val="22"/>
                <w:szCs w:val="22"/>
              </w:rPr>
              <w:t xml:space="preserve"> Soyadı</w:t>
            </w:r>
            <w:proofErr w:type="gramStart"/>
            <w:r w:rsidR="00565D6A" w:rsidRPr="00E71531">
              <w:rPr>
                <w:sz w:val="22"/>
                <w:szCs w:val="22"/>
              </w:rPr>
              <w:t>:…………………………………………………….</w:t>
            </w:r>
            <w:proofErr w:type="gramEnd"/>
            <w:r w:rsidRPr="00E71531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:rsidR="00352E69" w:rsidRPr="00E71531" w:rsidRDefault="00352E69" w:rsidP="00173268">
            <w:pPr>
              <w:tabs>
                <w:tab w:val="left" w:pos="1154"/>
              </w:tabs>
            </w:pPr>
            <w:r w:rsidRPr="00E71531">
              <w:rPr>
                <w:sz w:val="22"/>
                <w:szCs w:val="22"/>
              </w:rPr>
              <w:t>Tezin Başlığı</w:t>
            </w:r>
            <w:r w:rsidR="00565D6A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>:</w:t>
            </w:r>
            <w:r w:rsidR="00565D6A" w:rsidRPr="00E71531">
              <w:rPr>
                <w:sz w:val="22"/>
                <w:szCs w:val="22"/>
              </w:rPr>
              <w:t xml:space="preserve"> </w:t>
            </w:r>
            <w:proofErr w:type="gramStart"/>
            <w:r w:rsidRPr="00E71531">
              <w:rPr>
                <w:sz w:val="22"/>
                <w:szCs w:val="22"/>
              </w:rPr>
              <w:t>................................................................................................</w:t>
            </w:r>
            <w:proofErr w:type="gramEnd"/>
          </w:p>
          <w:p w:rsidR="00352E69" w:rsidRPr="00E71531" w:rsidRDefault="00352E69" w:rsidP="00352E69"/>
          <w:p w:rsidR="008F0A0E" w:rsidRPr="00BF343F" w:rsidRDefault="00352E69" w:rsidP="00352E69">
            <w:pPr>
              <w:pStyle w:val="Balk1"/>
              <w:tabs>
                <w:tab w:val="left" w:pos="5825"/>
                <w:tab w:val="left" w:pos="5992"/>
              </w:tabs>
              <w:spacing w:before="0" w:after="0"/>
              <w:rPr>
                <w:color w:val="BFBFBF" w:themeColor="background1" w:themeShade="BF"/>
              </w:rPr>
            </w:pPr>
            <w:r w:rsidRPr="00E71531">
              <w:rPr>
                <w:rFonts w:ascii="Times New Roman" w:hAnsi="Times New Roman" w:cs="Times New Roman"/>
              </w:rPr>
              <w:tab/>
            </w:r>
            <w:r w:rsidRPr="00BF343F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                  </w:t>
            </w:r>
            <w:r w:rsidR="009D56C9" w:rsidRPr="00BF343F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</w:t>
            </w:r>
            <w:r w:rsidRPr="00BF343F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>Anabilim Dalı Başkanı</w:t>
            </w:r>
            <w:r w:rsidR="008F0A0E" w:rsidRPr="00BF343F">
              <w:rPr>
                <w:color w:val="BFBFBF" w:themeColor="background1" w:themeShade="BF"/>
              </w:rPr>
              <w:tab/>
            </w:r>
          </w:p>
          <w:p w:rsidR="00352E69" w:rsidRPr="00BF343F" w:rsidRDefault="00352E69" w:rsidP="009D56C9">
            <w:pPr>
              <w:pBdr>
                <w:bottom w:val="single" w:sz="12" w:space="1" w:color="auto"/>
              </w:pBdr>
              <w:ind w:left="-46" w:right="-52" w:firstLine="322"/>
              <w:rPr>
                <w:color w:val="BFBFBF" w:themeColor="background1" w:themeShade="BF"/>
                <w:sz w:val="10"/>
                <w:szCs w:val="10"/>
              </w:rPr>
            </w:pPr>
          </w:p>
          <w:p w:rsidR="00352E69" w:rsidRPr="00717215" w:rsidRDefault="00352E69" w:rsidP="009D56C9">
            <w:pPr>
              <w:pStyle w:val="Balk9"/>
              <w:tabs>
                <w:tab w:val="left" w:pos="1154"/>
              </w:tabs>
              <w:spacing w:before="20" w:after="20"/>
              <w:jc w:val="center"/>
              <w:rPr>
                <w:b/>
                <w:u w:val="single"/>
              </w:rPr>
            </w:pPr>
            <w:r w:rsidRPr="00717215">
              <w:rPr>
                <w:b/>
                <w:u w:val="single"/>
              </w:rPr>
              <w:t>SINAV TUTANAĞI</w:t>
            </w:r>
          </w:p>
          <w:p w:rsidR="00352E69" w:rsidRDefault="00717215" w:rsidP="009D56C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Jürimiz</w:t>
            </w:r>
            <w:proofErr w:type="gramStart"/>
            <w:r>
              <w:rPr>
                <w:sz w:val="22"/>
                <w:szCs w:val="22"/>
              </w:rPr>
              <w:t>……………</w:t>
            </w:r>
            <w:r w:rsidR="00565D6A"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52E69">
              <w:rPr>
                <w:sz w:val="22"/>
                <w:szCs w:val="22"/>
              </w:rPr>
              <w:t>tarihin</w:t>
            </w:r>
            <w:r w:rsidR="009D56C9">
              <w:rPr>
                <w:sz w:val="22"/>
                <w:szCs w:val="22"/>
              </w:rPr>
              <w:t xml:space="preserve">de toplanıp, yukarıda adı geçen </w:t>
            </w:r>
            <w:r w:rsidR="00352E69">
              <w:rPr>
                <w:sz w:val="22"/>
                <w:szCs w:val="22"/>
              </w:rPr>
              <w:t>öğrencinin</w:t>
            </w:r>
            <w:r w:rsidR="009D56C9">
              <w:rPr>
                <w:sz w:val="22"/>
                <w:szCs w:val="22"/>
              </w:rPr>
              <w:t xml:space="preserve"> </w:t>
            </w:r>
            <w:proofErr w:type="gramStart"/>
            <w:r w:rsidR="00565D6A">
              <w:rPr>
                <w:sz w:val="22"/>
                <w:szCs w:val="22"/>
              </w:rPr>
              <w:t>…</w:t>
            </w:r>
            <w:r w:rsidR="009D56C9">
              <w:rPr>
                <w:sz w:val="22"/>
                <w:szCs w:val="22"/>
              </w:rPr>
              <w:t>……………………………..……….</w:t>
            </w:r>
            <w:r w:rsidR="00565D6A">
              <w:rPr>
                <w:sz w:val="22"/>
                <w:szCs w:val="22"/>
              </w:rPr>
              <w:t>……..</w:t>
            </w:r>
            <w:proofErr w:type="gramEnd"/>
            <w:r w:rsidR="00565D6A">
              <w:rPr>
                <w:sz w:val="22"/>
                <w:szCs w:val="22"/>
              </w:rPr>
              <w:t xml:space="preserve">  </w:t>
            </w:r>
            <w:r w:rsidR="00352E69">
              <w:rPr>
                <w:sz w:val="22"/>
                <w:szCs w:val="22"/>
              </w:rPr>
              <w:t>konulu çalışmasını incelemiş, yapılan inceleme ve/veya tez savunması sonunda OY BİRLİĞİ/OY ÇOKLUĞU ile aşağıdaki kararı almıştır.</w:t>
            </w:r>
          </w:p>
          <w:p w:rsidR="00352E69" w:rsidRPr="00E71531" w:rsidRDefault="00352E69" w:rsidP="009D56C9">
            <w:pPr>
              <w:tabs>
                <w:tab w:val="left" w:pos="1154"/>
              </w:tabs>
              <w:jc w:val="both"/>
              <w:rPr>
                <w:sz w:val="10"/>
                <w:szCs w:val="10"/>
              </w:rPr>
            </w:pPr>
          </w:p>
          <w:p w:rsidR="00352E69" w:rsidRPr="00682709" w:rsidRDefault="00F277D0" w:rsidP="009D56C9">
            <w:pPr>
              <w:tabs>
                <w:tab w:val="left" w:pos="1154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27940</wp:posOffset>
                      </wp:positionV>
                      <wp:extent cx="113665" cy="114935"/>
                      <wp:effectExtent l="8890" t="8890" r="10795" b="9525"/>
                      <wp:wrapNone/>
                      <wp:docPr id="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93425" id="Rectangle 99" o:spid="_x0000_s1026" style="position:absolute;margin-left:78.7pt;margin-top:2.2pt;width:8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53IQIAADwEAAAOAAAAZHJzL2Uyb0RvYy54bWysU1Fv0zAQfkfiP1h+p2m6tqx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113665" cy="114935"/>
                      <wp:effectExtent l="11430" t="11430" r="8255" b="6985"/>
                      <wp:wrapNone/>
                      <wp:docPr id="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FF86" id="Rectangle 98" o:spid="_x0000_s1026" style="position:absolute;margin-left:.15pt;margin-top:1.65pt;width:8.9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85IQ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"/>
                  </w:pict>
                </mc:Fallback>
              </mc:AlternateContent>
            </w:r>
            <w:r w:rsidR="00352E69">
              <w:rPr>
                <w:b/>
                <w:sz w:val="22"/>
                <w:szCs w:val="22"/>
              </w:rPr>
              <w:t xml:space="preserve">      Başarılı</w:t>
            </w:r>
            <w:r w:rsidR="00352E69">
              <w:rPr>
                <w:sz w:val="22"/>
                <w:szCs w:val="22"/>
              </w:rPr>
              <w:tab/>
              <w:t xml:space="preserve">             </w:t>
            </w:r>
            <w:r w:rsidR="00352E69">
              <w:rPr>
                <w:b/>
                <w:sz w:val="22"/>
                <w:szCs w:val="22"/>
              </w:rPr>
              <w:t>Başarısız</w:t>
            </w:r>
          </w:p>
          <w:p w:rsidR="00352E69" w:rsidRDefault="00F277D0" w:rsidP="009D56C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15875</wp:posOffset>
                      </wp:positionV>
                      <wp:extent cx="113665" cy="114935"/>
                      <wp:effectExtent l="5715" t="5080" r="13970" b="13335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7D8B" id="Rectangle 100" o:spid="_x0000_s1026" style="position:absolute;margin-left:.45pt;margin-top:1.25pt;width:8.9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"/>
                  </w:pict>
                </mc:Fallback>
              </mc:AlternateContent>
            </w:r>
            <w:r w:rsidR="00352E69">
              <w:rPr>
                <w:b/>
                <w:sz w:val="22"/>
                <w:szCs w:val="22"/>
              </w:rPr>
              <w:t xml:space="preserve">      Düzeltme      (</w:t>
            </w:r>
            <w:proofErr w:type="gramStart"/>
            <w:r w:rsidR="00352E69">
              <w:rPr>
                <w:b/>
                <w:sz w:val="22"/>
                <w:szCs w:val="22"/>
              </w:rPr>
              <w:t>……………….…..</w:t>
            </w:r>
            <w:proofErr w:type="gramEnd"/>
            <w:r w:rsidR="00352E69">
              <w:rPr>
                <w:b/>
                <w:sz w:val="22"/>
                <w:szCs w:val="22"/>
              </w:rPr>
              <w:t>tarihine kadar  ek süre verilmiştir).</w:t>
            </w:r>
          </w:p>
          <w:p w:rsidR="001633FD" w:rsidRPr="00E71531" w:rsidRDefault="001633FD" w:rsidP="00352E69">
            <w:pPr>
              <w:rPr>
                <w:b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503"/>
              <w:gridCol w:w="2856"/>
              <w:gridCol w:w="1235"/>
              <w:gridCol w:w="349"/>
              <w:gridCol w:w="29"/>
              <w:gridCol w:w="15"/>
              <w:gridCol w:w="15"/>
              <w:gridCol w:w="31"/>
              <w:gridCol w:w="848"/>
              <w:gridCol w:w="9"/>
              <w:gridCol w:w="17"/>
              <w:gridCol w:w="258"/>
              <w:gridCol w:w="19"/>
              <w:gridCol w:w="9"/>
              <w:gridCol w:w="1072"/>
              <w:gridCol w:w="273"/>
              <w:gridCol w:w="45"/>
              <w:gridCol w:w="1645"/>
            </w:tblGrid>
            <w:tr w:rsidR="00871656" w:rsidTr="00E71531">
              <w:trPr>
                <w:trHeight w:val="398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Unvanı, Adı Soyadı</w:t>
                  </w:r>
                </w:p>
              </w:tc>
              <w:tc>
                <w:tcPr>
                  <w:tcW w:w="1235" w:type="dxa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İmzası</w:t>
                  </w:r>
                </w:p>
              </w:tc>
              <w:tc>
                <w:tcPr>
                  <w:tcW w:w="4634" w:type="dxa"/>
                  <w:gridSpan w:val="15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Sonuç</w:t>
                  </w:r>
                </w:p>
              </w:tc>
            </w:tr>
            <w:tr w:rsidR="00871656" w:rsidTr="00E71531">
              <w:trPr>
                <w:trHeight w:val="338"/>
              </w:trPr>
              <w:tc>
                <w:tcPr>
                  <w:tcW w:w="1503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Üye</w:t>
                  </w:r>
                </w:p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352E69">
                    <w:rPr>
                      <w:b/>
                    </w:rPr>
                    <w:t>Başkan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349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964" w:type="dxa"/>
                  <w:gridSpan w:val="7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258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100" w:type="dxa"/>
                  <w:gridSpan w:val="3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273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90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524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  <w:tr w:rsidR="00871656" w:rsidTr="00E71531">
              <w:trPr>
                <w:trHeight w:val="335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378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918" w:type="dxa"/>
                  <w:gridSpan w:val="5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71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RPr="00E71531" w:rsidTr="00E71531">
              <w:trPr>
                <w:trHeight w:val="607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Pr="00E71531" w:rsidRDefault="00871656" w:rsidP="00F277D0">
                  <w:pPr>
                    <w:framePr w:hSpace="141" w:wrap="around" w:vAnchor="text" w:hAnchor="margin" w:y="-178"/>
                  </w:pPr>
                  <w:r w:rsidRPr="00E71531">
                    <w:t>Düzeltme Önerisi:</w:t>
                  </w:r>
                </w:p>
              </w:tc>
            </w:tr>
            <w:tr w:rsidR="00871656" w:rsidTr="00E71531">
              <w:trPr>
                <w:trHeight w:val="359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393" w:type="dxa"/>
                  <w:gridSpan w:val="3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893" w:type="dxa"/>
                  <w:gridSpan w:val="3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81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594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  <w:tr w:rsidR="00871656" w:rsidTr="00E71531">
              <w:trPr>
                <w:trHeight w:val="341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408" w:type="dxa"/>
                  <w:gridSpan w:val="4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878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81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621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  <w:tr w:rsidR="00871656" w:rsidTr="00E71531">
              <w:trPr>
                <w:trHeight w:val="337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F277D0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439" w:type="dxa"/>
                  <w:gridSpan w:val="5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848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81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F277D0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538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F277D0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</w:tbl>
          <w:p w:rsidR="00E71531" w:rsidRPr="00E71531" w:rsidRDefault="00E71531" w:rsidP="00352E69">
            <w:pPr>
              <w:tabs>
                <w:tab w:val="left" w:pos="1154"/>
              </w:tabs>
              <w:rPr>
                <w:sz w:val="10"/>
                <w:szCs w:val="10"/>
              </w:rPr>
            </w:pPr>
          </w:p>
          <w:p w:rsidR="00352E69" w:rsidRDefault="00352E69" w:rsidP="00352E69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-Düzeltme alan, başarısız veya tezi savunmaya değer bulunmayan öğrenciler için jüri raporu eklenmelidir. Jüri raporunu tüm jüri üyeleri imzalamalıdır. </w:t>
            </w:r>
          </w:p>
          <w:p w:rsidR="00352E69" w:rsidRDefault="00352E69" w:rsidP="00352E69">
            <w:r>
              <w:rPr>
                <w:sz w:val="22"/>
                <w:szCs w:val="22"/>
              </w:rPr>
              <w:t>-Doktora tezlerine her koşul için jüri üyelerinin kişisel raporları eklenmelidir.</w:t>
            </w:r>
          </w:p>
          <w:p w:rsidR="00724787" w:rsidRPr="00E71531" w:rsidRDefault="0050329D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0"/>
                <w:szCs w:val="10"/>
              </w:rPr>
            </w:pPr>
            <w:r>
              <w:t xml:space="preserve">  </w:t>
            </w:r>
            <w:r w:rsidRPr="00653954">
              <w:rPr>
                <w:sz w:val="16"/>
                <w:szCs w:val="16"/>
              </w:rPr>
              <w:tab/>
            </w:r>
          </w:p>
          <w:p w:rsidR="0010353C" w:rsidRPr="00E71531" w:rsidRDefault="0010353C" w:rsidP="0010353C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352E69" w:rsidRDefault="00352E69" w:rsidP="00352E69">
            <w:pPr>
              <w:tabs>
                <w:tab w:val="left" w:pos="11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Enstitü Yönetim Kurulu Kararı: Tarih: </w:t>
            </w:r>
            <w:proofErr w:type="gramStart"/>
            <w:r w:rsidRPr="00E71531">
              <w:rPr>
                <w:sz w:val="22"/>
                <w:szCs w:val="22"/>
              </w:rPr>
              <w:t>…………………</w:t>
            </w:r>
            <w:r w:rsidR="00E71531" w:rsidRPr="00E71531">
              <w:rPr>
                <w:sz w:val="22"/>
                <w:szCs w:val="22"/>
              </w:rPr>
              <w:t>..</w:t>
            </w:r>
            <w:r w:rsidRPr="00E71531">
              <w:rPr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>Karar No:</w:t>
            </w:r>
            <w:r w:rsidRPr="00E71531">
              <w:rPr>
                <w:sz w:val="22"/>
                <w:szCs w:val="22"/>
              </w:rPr>
              <w:t>………………………</w:t>
            </w:r>
          </w:p>
          <w:p w:rsidR="00352E69" w:rsidRDefault="00352E69" w:rsidP="00352E69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 adı geçen öğrenci sınav tutanağında belirtildiği üzere BAŞARILI / BAŞARISIZ bulunmuştur.</w:t>
            </w:r>
          </w:p>
          <w:p w:rsidR="00E71531" w:rsidRDefault="00352E69" w:rsidP="00BF343F">
            <w:pPr>
              <w:tabs>
                <w:tab w:val="left" w:pos="11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:rsidR="00E71531" w:rsidRPr="00F277D0" w:rsidRDefault="00352E69" w:rsidP="00727718">
            <w:pPr>
              <w:tabs>
                <w:tab w:val="left" w:pos="11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C556A9">
              <w:rPr>
                <w:b/>
                <w:sz w:val="22"/>
                <w:szCs w:val="22"/>
              </w:rPr>
              <w:t xml:space="preserve">              </w:t>
            </w:r>
            <w:r w:rsidR="00F277D0">
              <w:rPr>
                <w:b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</w:p>
        </w:tc>
      </w:tr>
    </w:tbl>
    <w:p w:rsidR="0041035F" w:rsidRDefault="0041035F" w:rsidP="00F277D0"/>
    <w:sectPr w:rsidR="0041035F" w:rsidSect="00682D8B">
      <w:footerReference w:type="default" r:id="rId8"/>
      <w:pgSz w:w="11906" w:h="16838" w:code="9"/>
      <w:pgMar w:top="426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B8" w:rsidRDefault="006B48B8" w:rsidP="00BF343F">
      <w:r>
        <w:separator/>
      </w:r>
    </w:p>
  </w:endnote>
  <w:endnote w:type="continuationSeparator" w:id="0">
    <w:p w:rsidR="006B48B8" w:rsidRDefault="006B48B8" w:rsidP="00BF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D0" w:rsidRDefault="00F277D0" w:rsidP="00F277D0">
    <w:pPr>
      <w:framePr w:hSpace="141" w:wrap="around" w:vAnchor="text" w:hAnchor="margin" w:y="1"/>
      <w:jc w:val="both"/>
      <w:rPr>
        <w:b/>
      </w:rPr>
    </w:pPr>
    <w:r>
      <w:t xml:space="preserve">Bu form, biri Anabilim Dalı Başkanlığında kalmak diğeri Enstitüye gönderilmek üzere </w:t>
    </w:r>
    <w:r>
      <w:rPr>
        <w:b/>
      </w:rPr>
      <w:t>iki kopya</w:t>
    </w:r>
    <w:r>
      <w:t xml:space="preserve"> doldurulacaktır. </w:t>
    </w:r>
    <w:r>
      <w:rPr>
        <w:b/>
      </w:rPr>
      <w:t>Elektronik ortamında doldurulmayan belge işleme alınmayacaktır.</w:t>
    </w:r>
  </w:p>
  <w:p w:rsidR="00F277D0" w:rsidRDefault="00F277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B8" w:rsidRDefault="006B48B8" w:rsidP="00BF343F">
      <w:r>
        <w:separator/>
      </w:r>
    </w:p>
  </w:footnote>
  <w:footnote w:type="continuationSeparator" w:id="0">
    <w:p w:rsidR="006B48B8" w:rsidRDefault="006B48B8" w:rsidP="00BF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27BE1"/>
    <w:rsid w:val="0010353C"/>
    <w:rsid w:val="001633FD"/>
    <w:rsid w:val="00173268"/>
    <w:rsid w:val="00190AE8"/>
    <w:rsid w:val="001F383F"/>
    <w:rsid w:val="00227A27"/>
    <w:rsid w:val="003423A9"/>
    <w:rsid w:val="0034687B"/>
    <w:rsid w:val="00352E69"/>
    <w:rsid w:val="003604F7"/>
    <w:rsid w:val="003A44B7"/>
    <w:rsid w:val="003C284C"/>
    <w:rsid w:val="003C4B6F"/>
    <w:rsid w:val="003F208D"/>
    <w:rsid w:val="0041035F"/>
    <w:rsid w:val="00410AA6"/>
    <w:rsid w:val="004429B2"/>
    <w:rsid w:val="004C3832"/>
    <w:rsid w:val="0050329D"/>
    <w:rsid w:val="005035B4"/>
    <w:rsid w:val="0052533C"/>
    <w:rsid w:val="00530E2B"/>
    <w:rsid w:val="00554D5A"/>
    <w:rsid w:val="00562657"/>
    <w:rsid w:val="00565D6A"/>
    <w:rsid w:val="005671A7"/>
    <w:rsid w:val="005F385E"/>
    <w:rsid w:val="006214A2"/>
    <w:rsid w:val="00634A6F"/>
    <w:rsid w:val="006742C9"/>
    <w:rsid w:val="00682C0A"/>
    <w:rsid w:val="00682D8B"/>
    <w:rsid w:val="006967AF"/>
    <w:rsid w:val="006B48B8"/>
    <w:rsid w:val="00717215"/>
    <w:rsid w:val="00724787"/>
    <w:rsid w:val="00727718"/>
    <w:rsid w:val="007E3082"/>
    <w:rsid w:val="007E5794"/>
    <w:rsid w:val="00812F3A"/>
    <w:rsid w:val="008326E6"/>
    <w:rsid w:val="008418CD"/>
    <w:rsid w:val="00871656"/>
    <w:rsid w:val="0088054D"/>
    <w:rsid w:val="008C0837"/>
    <w:rsid w:val="008F0A0E"/>
    <w:rsid w:val="009313C2"/>
    <w:rsid w:val="009D56C9"/>
    <w:rsid w:val="009F3575"/>
    <w:rsid w:val="00A05ABA"/>
    <w:rsid w:val="00AD4C40"/>
    <w:rsid w:val="00B806D4"/>
    <w:rsid w:val="00BF3343"/>
    <w:rsid w:val="00BF343F"/>
    <w:rsid w:val="00C427CD"/>
    <w:rsid w:val="00C556A9"/>
    <w:rsid w:val="00C9060D"/>
    <w:rsid w:val="00D13225"/>
    <w:rsid w:val="00D5635C"/>
    <w:rsid w:val="00DB5B8D"/>
    <w:rsid w:val="00DC42DE"/>
    <w:rsid w:val="00E47490"/>
    <w:rsid w:val="00E71531"/>
    <w:rsid w:val="00F277D0"/>
    <w:rsid w:val="00F4076A"/>
    <w:rsid w:val="00F654AA"/>
    <w:rsid w:val="00FB1DA8"/>
    <w:rsid w:val="00FD40A5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FCE14"/>
  <w15:docId w15:val="{81674EE7-7307-4A66-BC46-80E24DC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qFormat/>
    <w:rsid w:val="00352E69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styleId="stBilgi">
    <w:name w:val="header"/>
    <w:basedOn w:val="Normal"/>
    <w:link w:val="stBilgiChar"/>
    <w:rsid w:val="00BF34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F343F"/>
  </w:style>
  <w:style w:type="paragraph" w:styleId="AltBilgi">
    <w:name w:val="footer"/>
    <w:basedOn w:val="Normal"/>
    <w:link w:val="AltBilgiChar"/>
    <w:rsid w:val="00BF34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F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3</cp:revision>
  <cp:lastPrinted>2007-01-12T10:21:00Z</cp:lastPrinted>
  <dcterms:created xsi:type="dcterms:W3CDTF">2019-10-07T10:38:00Z</dcterms:created>
  <dcterms:modified xsi:type="dcterms:W3CDTF">2019-10-07T10:41:00Z</dcterms:modified>
</cp:coreProperties>
</file>